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65B" w:rsidRDefault="00603A8A" w:rsidP="007D065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 на телеканале «Эфир» в программе «Город» </w:t>
      </w:r>
    </w:p>
    <w:p w:rsidR="007D065B" w:rsidRPr="00662C44" w:rsidRDefault="00603A8A" w:rsidP="007D065B">
      <w:pPr>
        <w:jc w:val="both"/>
      </w:pPr>
      <w:proofErr w:type="gramStart"/>
      <w:r>
        <w:t>Сегодня, 16 сентября,</w:t>
      </w:r>
      <w:r w:rsidR="007D065B" w:rsidRPr="007D065B">
        <w:t xml:space="preserve"> </w:t>
      </w:r>
      <w:r w:rsidR="007D065B" w:rsidRPr="00662C44">
        <w:t xml:space="preserve">на телеканале </w:t>
      </w:r>
      <w:r>
        <w:t>Эфир в программе «Город» выйдет сюжет о вступившем с сегодняшнего дня в силу федеральном законе</w:t>
      </w:r>
      <w:r w:rsidR="00101E2A">
        <w:t xml:space="preserve"> </w:t>
      </w:r>
      <w:r w:rsidR="00101E2A" w:rsidRPr="00710A3E">
        <w:t>№ 150-ФЗ «О внесении изменений в Федеральный закон «О кадастровой де</w:t>
      </w:r>
      <w:r w:rsidR="00101E2A">
        <w:t xml:space="preserve">ятельности» и </w:t>
      </w:r>
      <w:r w:rsidR="00101E2A" w:rsidRPr="00710A3E">
        <w:t xml:space="preserve">«О государственной регистрации недвижимости», который позволяет </w:t>
      </w:r>
      <w:r w:rsidR="008B6685">
        <w:t xml:space="preserve"> при определенных условиях </w:t>
      </w:r>
      <w:r w:rsidR="008B6685" w:rsidRPr="004A69B8">
        <w:t xml:space="preserve">официально оформить </w:t>
      </w:r>
      <w:r w:rsidR="008B6685">
        <w:t xml:space="preserve"> не узаконенные ранее </w:t>
      </w:r>
      <w:r w:rsidR="008B6685" w:rsidRPr="004A69B8">
        <w:t xml:space="preserve">используемые </w:t>
      </w:r>
      <w:r w:rsidR="007F6537">
        <w:t xml:space="preserve">земельные </w:t>
      </w:r>
      <w:r w:rsidR="008B6685" w:rsidRPr="004A69B8">
        <w:t>участки, а соответственно, впоследствии ими распоряжаться.</w:t>
      </w:r>
      <w:proofErr w:type="gramEnd"/>
    </w:p>
    <w:p w:rsidR="00620F7C" w:rsidRDefault="00603A8A" w:rsidP="00620F7C">
      <w:pPr>
        <w:jc w:val="both"/>
      </w:pPr>
      <w:r>
        <w:t xml:space="preserve">Разъяснения по данному закону дал </w:t>
      </w:r>
      <w:r w:rsidRPr="008B6685">
        <w:rPr>
          <w:b/>
        </w:rPr>
        <w:t xml:space="preserve">заместитель начальника </w:t>
      </w:r>
      <w:r w:rsidR="00101E2A" w:rsidRPr="008B6685">
        <w:rPr>
          <w:b/>
        </w:rPr>
        <w:t xml:space="preserve">отдела </w:t>
      </w:r>
      <w:proofErr w:type="gramStart"/>
      <w:r w:rsidR="00101E2A" w:rsidRPr="008B6685">
        <w:rPr>
          <w:b/>
        </w:rPr>
        <w:t>Ново-Савиновского</w:t>
      </w:r>
      <w:proofErr w:type="gramEnd"/>
      <w:r w:rsidR="00101E2A" w:rsidRPr="008B6685">
        <w:rPr>
          <w:b/>
        </w:rPr>
        <w:t xml:space="preserve"> отдела</w:t>
      </w:r>
      <w:r w:rsidR="00101E2A">
        <w:t xml:space="preserve"> </w:t>
      </w:r>
      <w:r w:rsidR="007D065B" w:rsidRPr="007D065B">
        <w:rPr>
          <w:b/>
        </w:rPr>
        <w:t xml:space="preserve">Управления </w:t>
      </w:r>
      <w:proofErr w:type="spellStart"/>
      <w:r w:rsidR="007D065B" w:rsidRPr="007D065B">
        <w:rPr>
          <w:b/>
        </w:rPr>
        <w:t>Росреестра</w:t>
      </w:r>
      <w:proofErr w:type="spellEnd"/>
      <w:r w:rsidR="007D065B" w:rsidRPr="007D065B">
        <w:rPr>
          <w:b/>
        </w:rPr>
        <w:t xml:space="preserve"> по Республике Татарстан </w:t>
      </w:r>
      <w:proofErr w:type="spellStart"/>
      <w:r w:rsidR="00101E2A">
        <w:rPr>
          <w:b/>
        </w:rPr>
        <w:t>Ильгиз</w:t>
      </w:r>
      <w:proofErr w:type="spellEnd"/>
      <w:r w:rsidR="00101E2A">
        <w:rPr>
          <w:b/>
        </w:rPr>
        <w:t xml:space="preserve"> </w:t>
      </w:r>
      <w:proofErr w:type="spellStart"/>
      <w:r w:rsidR="00101E2A">
        <w:rPr>
          <w:b/>
        </w:rPr>
        <w:t>Шигабиев</w:t>
      </w:r>
      <w:proofErr w:type="spellEnd"/>
      <w:r w:rsidR="00101E2A">
        <w:rPr>
          <w:b/>
        </w:rPr>
        <w:t xml:space="preserve">. </w:t>
      </w:r>
      <w:r w:rsidR="007D065B">
        <w:t xml:space="preserve"> </w:t>
      </w:r>
    </w:p>
    <w:p w:rsidR="007D065B" w:rsidRPr="00662C44" w:rsidRDefault="007D065B" w:rsidP="007D065B">
      <w:pPr>
        <w:jc w:val="both"/>
      </w:pPr>
      <w:r w:rsidRPr="00662C44">
        <w:t>Смо</w:t>
      </w:r>
      <w:r w:rsidR="0047416A">
        <w:t>трите программу «</w:t>
      </w:r>
      <w:r w:rsidR="00603A8A">
        <w:t>Город»  в 19</w:t>
      </w:r>
      <w:r w:rsidR="0047416A">
        <w:t>.00</w:t>
      </w:r>
      <w:r w:rsidRPr="00662C44">
        <w:t xml:space="preserve"> на телеканале «</w:t>
      </w:r>
      <w:r w:rsidR="00603A8A">
        <w:t>Эфир</w:t>
      </w:r>
      <w:r w:rsidRPr="00662C44">
        <w:t xml:space="preserve">». Повтор программы </w:t>
      </w:r>
      <w:r w:rsidR="00603A8A">
        <w:t>в 22.00</w:t>
      </w:r>
      <w:r w:rsidRPr="00662C44">
        <w:t xml:space="preserve">. </w:t>
      </w:r>
    </w:p>
    <w:p w:rsidR="007D065B" w:rsidRDefault="007D065B" w:rsidP="007D065B">
      <w:pPr>
        <w:jc w:val="both"/>
      </w:pPr>
      <w:r>
        <w:t xml:space="preserve">Также 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 - видеорепортажи»,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03A8A" w:rsidRDefault="00603A8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03A8A" w:rsidRDefault="00603A8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75B22"/>
    <w:rsid w:val="000A40E9"/>
    <w:rsid w:val="000C6182"/>
    <w:rsid w:val="00101E2A"/>
    <w:rsid w:val="001337AB"/>
    <w:rsid w:val="001647FE"/>
    <w:rsid w:val="001761B4"/>
    <w:rsid w:val="00181B32"/>
    <w:rsid w:val="001820BB"/>
    <w:rsid w:val="001D3064"/>
    <w:rsid w:val="002479A5"/>
    <w:rsid w:val="00257996"/>
    <w:rsid w:val="00272C09"/>
    <w:rsid w:val="00292341"/>
    <w:rsid w:val="00292B9F"/>
    <w:rsid w:val="002D3C72"/>
    <w:rsid w:val="0035694C"/>
    <w:rsid w:val="003A04FD"/>
    <w:rsid w:val="003A2076"/>
    <w:rsid w:val="003A272D"/>
    <w:rsid w:val="003B1CDE"/>
    <w:rsid w:val="003D7262"/>
    <w:rsid w:val="003E2748"/>
    <w:rsid w:val="003F5948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4F344E"/>
    <w:rsid w:val="005003E7"/>
    <w:rsid w:val="00516555"/>
    <w:rsid w:val="00522ED1"/>
    <w:rsid w:val="005358A7"/>
    <w:rsid w:val="00566E8F"/>
    <w:rsid w:val="005D6CB8"/>
    <w:rsid w:val="005E24AE"/>
    <w:rsid w:val="00603A8A"/>
    <w:rsid w:val="00620F7C"/>
    <w:rsid w:val="0063348B"/>
    <w:rsid w:val="00674541"/>
    <w:rsid w:val="006A719D"/>
    <w:rsid w:val="00745649"/>
    <w:rsid w:val="007D065B"/>
    <w:rsid w:val="007E21C6"/>
    <w:rsid w:val="007F6537"/>
    <w:rsid w:val="00857AFA"/>
    <w:rsid w:val="00881FAF"/>
    <w:rsid w:val="008928C5"/>
    <w:rsid w:val="008A4C65"/>
    <w:rsid w:val="008B6685"/>
    <w:rsid w:val="008C40A0"/>
    <w:rsid w:val="008C789A"/>
    <w:rsid w:val="009516B0"/>
    <w:rsid w:val="00957771"/>
    <w:rsid w:val="00966442"/>
    <w:rsid w:val="009B642A"/>
    <w:rsid w:val="009E0E2F"/>
    <w:rsid w:val="00A93796"/>
    <w:rsid w:val="00A94005"/>
    <w:rsid w:val="00B96295"/>
    <w:rsid w:val="00BB5BD5"/>
    <w:rsid w:val="00C5533B"/>
    <w:rsid w:val="00C61D1C"/>
    <w:rsid w:val="00C65119"/>
    <w:rsid w:val="00CD5CCF"/>
    <w:rsid w:val="00CE37F5"/>
    <w:rsid w:val="00D075BF"/>
    <w:rsid w:val="00D2228B"/>
    <w:rsid w:val="00D32316"/>
    <w:rsid w:val="00D775A7"/>
    <w:rsid w:val="00DB7794"/>
    <w:rsid w:val="00DF6FF6"/>
    <w:rsid w:val="00E00C74"/>
    <w:rsid w:val="00E232B4"/>
    <w:rsid w:val="00F33BAE"/>
    <w:rsid w:val="00F617CD"/>
    <w:rsid w:val="00F94C1C"/>
    <w:rsid w:val="00F95528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133</Words>
  <Characters>949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57</cp:revision>
  <cp:lastPrinted>2019-09-16T11:50:00Z</cp:lastPrinted>
  <dcterms:created xsi:type="dcterms:W3CDTF">2019-01-18T08:25:00Z</dcterms:created>
  <dcterms:modified xsi:type="dcterms:W3CDTF">2019-09-16T11:56:00Z</dcterms:modified>
</cp:coreProperties>
</file>